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B5F0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75240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3B4B64"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 w:rsidR="00CC1032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475240">
        <w:rPr>
          <w:rFonts w:ascii="Times New Roman" w:hAnsi="Times New Roman" w:cs="Times New Roman"/>
          <w:b/>
          <w:sz w:val="24"/>
          <w:szCs w:val="24"/>
          <w:lang w:val="fr-FR"/>
        </w:rPr>
        <w:t>quatre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483F0D" w:rsidRDefault="0047524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Rel</w:t>
      </w:r>
      <w:r w:rsidR="006619DA">
        <w:rPr>
          <w:rFonts w:ascii="Times New Roman" w:hAnsi="Times New Roman" w:cs="Times New Roman"/>
          <w:b/>
          <w:sz w:val="24"/>
          <w:szCs w:val="24"/>
          <w:lang w:val="fr-FR"/>
        </w:rPr>
        <w:t>isez chapitre 4</w:t>
      </w:r>
      <w:r w:rsidR="002B6C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2B6C36" w:rsidRPr="00475240">
        <w:rPr>
          <w:rFonts w:ascii="Times New Roman" w:hAnsi="Times New Roman" w:cs="Times New Roman"/>
          <w:b/>
          <w:i/>
          <w:sz w:val="24"/>
          <w:szCs w:val="24"/>
          <w:lang w:val="fr-FR"/>
        </w:rPr>
        <w:t>Fantôme de l’opéra</w:t>
      </w:r>
    </w:p>
    <w:p w:rsidR="006619DA" w:rsidRDefault="0047524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Quels sont les trois évènements les plus importants du chapitre</w:t>
      </w:r>
      <w:r w:rsidR="00CC103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75240" w:rsidRDefault="0047524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pensez-vous de l’histoire du Ange de la musique racontée par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Daaé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75240" w:rsidRDefault="0047524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Christine, pourquoi pense-t-elle qu’elle a rencontré l’ange de la musique.</w:t>
      </w:r>
      <w:bookmarkStart w:id="0" w:name="_GoBack"/>
      <w:bookmarkEnd w:id="0"/>
    </w:p>
    <w:p w:rsidR="00475240" w:rsidRPr="007E2AEF" w:rsidRDefault="0047524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Raoul, pourquoi évanouit-il à la fin du chapitre ?</w:t>
      </w:r>
    </w:p>
    <w:sectPr w:rsidR="00475240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819FE"/>
    <w:rsid w:val="001B0413"/>
    <w:rsid w:val="00203B56"/>
    <w:rsid w:val="002415B2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03D6"/>
    <w:rsid w:val="003B4B64"/>
    <w:rsid w:val="003B5F08"/>
    <w:rsid w:val="003D69D4"/>
    <w:rsid w:val="003F1225"/>
    <w:rsid w:val="00401D94"/>
    <w:rsid w:val="0040684D"/>
    <w:rsid w:val="00454BAE"/>
    <w:rsid w:val="00475240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8D5BBD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4A35"/>
    <w:rsid w:val="00A2515C"/>
    <w:rsid w:val="00A36348"/>
    <w:rsid w:val="00A3650E"/>
    <w:rsid w:val="00A459C1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032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DF1D46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2F8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2020-11-22T21:02:00Z</cp:lastPrinted>
  <dcterms:created xsi:type="dcterms:W3CDTF">2020-11-22T20:50:00Z</dcterms:created>
  <dcterms:modified xsi:type="dcterms:W3CDTF">2020-11-23T15:48:00Z</dcterms:modified>
</cp:coreProperties>
</file>